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DA" w:rsidRDefault="007A7ADA" w:rsidP="007A7ADA">
      <w:pPr>
        <w:shd w:val="clear" w:color="auto" w:fill="FFFFFF"/>
        <w:spacing w:line="240" w:lineRule="auto"/>
        <w:ind w:firstLine="375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3</w:t>
      </w:r>
    </w:p>
    <w:p w:rsidR="007A7ADA" w:rsidRDefault="007A7ADA" w:rsidP="00F8420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A79C7" w:rsidRPr="00F84206" w:rsidRDefault="00BA79C7" w:rsidP="00F8420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84206">
        <w:rPr>
          <w:rFonts w:ascii="Times New Roman" w:eastAsia="Times New Roman" w:hAnsi="Times New Roman" w:cs="Times New Roman"/>
          <w:b/>
          <w:lang w:eastAsia="pl-PL"/>
        </w:rPr>
        <w:t>Określa się następujące kryteria dla kandydatów zamieszkałych poza obwodem szkoły, które są brane pod uwagę w postępowaniu rekrutacyjnym do klas pierwszych gimnazjów, dla których organem prowadzącym jest Gmina Wyry, wraz z odpowiadającą im liczbą punktów oraz dokumentami niezbędnymi do potwierdzenia tych kryteriów:</w:t>
      </w:r>
    </w:p>
    <w:p w:rsidR="003978DB" w:rsidRDefault="003978DB"/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3828"/>
      </w:tblGrid>
      <w:tr w:rsidR="002E739C" w:rsidTr="002C68A6">
        <w:tc>
          <w:tcPr>
            <w:tcW w:w="709" w:type="dxa"/>
          </w:tcPr>
          <w:p w:rsidR="002C68A6" w:rsidRDefault="002C68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2E73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2C68A6" w:rsidRDefault="002C68A6"/>
        </w:tc>
        <w:tc>
          <w:tcPr>
            <w:tcW w:w="4394" w:type="dxa"/>
          </w:tcPr>
          <w:p w:rsidR="002C68A6" w:rsidRDefault="002C68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2E739C"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1134" w:type="dxa"/>
          </w:tcPr>
          <w:p w:rsidR="002C68A6" w:rsidRDefault="002C68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2E739C"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Punkty</w:t>
            </w:r>
          </w:p>
        </w:tc>
        <w:tc>
          <w:tcPr>
            <w:tcW w:w="3828" w:type="dxa"/>
          </w:tcPr>
          <w:p w:rsidR="002C68A6" w:rsidRDefault="002C68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2E73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Dokumenty niezbędne do potwierdzenia kryterium</w:t>
            </w:r>
          </w:p>
          <w:p w:rsidR="002C68A6" w:rsidRDefault="002C68A6"/>
        </w:tc>
      </w:tr>
      <w:tr w:rsidR="002E739C" w:rsidTr="002C68A6">
        <w:tc>
          <w:tcPr>
            <w:tcW w:w="709" w:type="dxa"/>
          </w:tcPr>
          <w:p w:rsidR="002C68A6" w:rsidRDefault="002C68A6"/>
          <w:p w:rsidR="002E739C" w:rsidRDefault="002E739C">
            <w:r>
              <w:t>1.</w:t>
            </w:r>
          </w:p>
        </w:tc>
        <w:tc>
          <w:tcPr>
            <w:tcW w:w="4394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2E739C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 xml:space="preserve">Zadeklarowanie zamieszkania dziecka </w:t>
            </w:r>
            <w:r w:rsidR="00AC7A9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bookmarkStart w:id="0" w:name="_GoBack"/>
            <w:bookmarkEnd w:id="0"/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w obwodzie szkoły, w tym roku szkolnym, którego dotyczy rekrutacja</w:t>
            </w:r>
          </w:p>
          <w:p w:rsidR="002C68A6" w:rsidRDefault="002C68A6" w:rsidP="00AC7A91">
            <w:pPr>
              <w:jc w:val="both"/>
            </w:pPr>
          </w:p>
        </w:tc>
        <w:tc>
          <w:tcPr>
            <w:tcW w:w="1134" w:type="dxa"/>
          </w:tcPr>
          <w:p w:rsidR="002C68A6" w:rsidRDefault="002C68A6" w:rsidP="00AC7A91">
            <w:pPr>
              <w:jc w:val="both"/>
            </w:pPr>
          </w:p>
          <w:p w:rsidR="002E739C" w:rsidRDefault="00F84206" w:rsidP="00AC7A91">
            <w:pPr>
              <w:jc w:val="both"/>
            </w:pPr>
            <w:r>
              <w:t>10</w:t>
            </w:r>
          </w:p>
        </w:tc>
        <w:tc>
          <w:tcPr>
            <w:tcW w:w="3828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F84206" w:rsidP="00AC7A91">
            <w:pPr>
              <w:jc w:val="both"/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Oświadczenie rodziców</w:t>
            </w:r>
            <w:r w:rsidR="00AC7A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AC7A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prawnych opiekunów o zamiarze zamieszkania</w:t>
            </w:r>
          </w:p>
        </w:tc>
      </w:tr>
      <w:tr w:rsidR="002E739C" w:rsidTr="002C68A6">
        <w:tc>
          <w:tcPr>
            <w:tcW w:w="709" w:type="dxa"/>
          </w:tcPr>
          <w:p w:rsidR="002C68A6" w:rsidRDefault="002C68A6"/>
          <w:p w:rsidR="002E739C" w:rsidRDefault="002E739C">
            <w:r>
              <w:t>2.</w:t>
            </w:r>
          </w:p>
        </w:tc>
        <w:tc>
          <w:tcPr>
            <w:tcW w:w="4394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2E739C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Uzyskanie statusu laureata lub finalisty konkursu przedmiotowego organizowanego przez Śląskiego Kuratora Oświaty</w:t>
            </w:r>
          </w:p>
          <w:p w:rsidR="002C68A6" w:rsidRDefault="002C68A6" w:rsidP="00AC7A91">
            <w:pPr>
              <w:jc w:val="both"/>
            </w:pPr>
          </w:p>
        </w:tc>
        <w:tc>
          <w:tcPr>
            <w:tcW w:w="1134" w:type="dxa"/>
          </w:tcPr>
          <w:p w:rsidR="002C68A6" w:rsidRDefault="002C68A6" w:rsidP="00AC7A91">
            <w:pPr>
              <w:jc w:val="both"/>
            </w:pPr>
          </w:p>
          <w:p w:rsidR="002E739C" w:rsidRDefault="00F84206" w:rsidP="00AC7A91">
            <w:pPr>
              <w:jc w:val="both"/>
            </w:pPr>
            <w:r>
              <w:t>8</w:t>
            </w:r>
          </w:p>
        </w:tc>
        <w:tc>
          <w:tcPr>
            <w:tcW w:w="3828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F84206" w:rsidP="00AC7A91">
            <w:pPr>
              <w:jc w:val="both"/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Zaświadczenie lub dyplom</w:t>
            </w:r>
          </w:p>
        </w:tc>
      </w:tr>
      <w:tr w:rsidR="002E739C" w:rsidTr="002C68A6">
        <w:tc>
          <w:tcPr>
            <w:tcW w:w="709" w:type="dxa"/>
          </w:tcPr>
          <w:p w:rsidR="002C68A6" w:rsidRDefault="002C68A6"/>
          <w:p w:rsidR="002E739C" w:rsidRDefault="002E739C">
            <w:r>
              <w:t>3.</w:t>
            </w:r>
          </w:p>
        </w:tc>
        <w:tc>
          <w:tcPr>
            <w:tcW w:w="4394" w:type="dxa"/>
          </w:tcPr>
          <w:p w:rsidR="002C68A6" w:rsidRDefault="002C68A6" w:rsidP="00AC7A91">
            <w:pPr>
              <w:jc w:val="both"/>
            </w:pPr>
          </w:p>
          <w:p w:rsidR="002C68A6" w:rsidRDefault="002C68A6" w:rsidP="00AC7A91">
            <w:pPr>
              <w:jc w:val="both"/>
            </w:pPr>
            <w:r>
              <w:t xml:space="preserve">Ukończenie szkoły podstawowej </w:t>
            </w:r>
            <w:r>
              <w:br/>
              <w:t>z wyróżnieniem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621"/>
            </w:tblGrid>
            <w:tr w:rsidR="002E739C" w:rsidRPr="00BA79C7" w:rsidTr="002C68A6">
              <w:trPr>
                <w:tblCellSpacing w:w="15" w:type="dxa"/>
              </w:trPr>
              <w:tc>
                <w:tcPr>
                  <w:tcW w:w="2708" w:type="dxa"/>
                </w:tcPr>
                <w:p w:rsidR="002E739C" w:rsidRPr="00BA79C7" w:rsidRDefault="002E739C" w:rsidP="00AC7A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576" w:type="dxa"/>
                </w:tcPr>
                <w:p w:rsidR="002C68A6" w:rsidRPr="00BA79C7" w:rsidRDefault="002C68A6" w:rsidP="00AC7A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</w:tbl>
          <w:p w:rsidR="002E739C" w:rsidRDefault="002E739C" w:rsidP="00AC7A91">
            <w:pPr>
              <w:jc w:val="both"/>
            </w:pPr>
          </w:p>
        </w:tc>
        <w:tc>
          <w:tcPr>
            <w:tcW w:w="1134" w:type="dxa"/>
          </w:tcPr>
          <w:p w:rsidR="002C68A6" w:rsidRDefault="002C68A6" w:rsidP="00AC7A91">
            <w:pPr>
              <w:jc w:val="both"/>
            </w:pPr>
          </w:p>
          <w:p w:rsidR="002E739C" w:rsidRDefault="00F84206" w:rsidP="00AC7A91">
            <w:pPr>
              <w:jc w:val="both"/>
            </w:pPr>
            <w:r>
              <w:t>7</w:t>
            </w:r>
          </w:p>
        </w:tc>
        <w:tc>
          <w:tcPr>
            <w:tcW w:w="3828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E739C" w:rsidRDefault="00F84206" w:rsidP="00AC7A91">
            <w:pPr>
              <w:jc w:val="both"/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Świadectwo szkolne</w:t>
            </w:r>
          </w:p>
        </w:tc>
      </w:tr>
      <w:tr w:rsidR="00F84206" w:rsidTr="002C68A6">
        <w:tc>
          <w:tcPr>
            <w:tcW w:w="709" w:type="dxa"/>
          </w:tcPr>
          <w:p w:rsidR="002C68A6" w:rsidRDefault="002C68A6" w:rsidP="00F84206"/>
          <w:p w:rsidR="00F84206" w:rsidRDefault="00F84206" w:rsidP="00F84206">
            <w:r>
              <w:t>4.</w:t>
            </w:r>
          </w:p>
        </w:tc>
        <w:tc>
          <w:tcPr>
            <w:tcW w:w="4394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84206" w:rsidRDefault="00F8420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Wykonywanie pracy rodziców lub opiekunów prawnych znajduje się w obwodzie szkoły</w:t>
            </w:r>
          </w:p>
          <w:p w:rsidR="002C68A6" w:rsidRDefault="002C68A6" w:rsidP="00AC7A91">
            <w:pPr>
              <w:jc w:val="both"/>
            </w:pPr>
          </w:p>
        </w:tc>
        <w:tc>
          <w:tcPr>
            <w:tcW w:w="1134" w:type="dxa"/>
          </w:tcPr>
          <w:p w:rsidR="002C68A6" w:rsidRDefault="002C68A6" w:rsidP="00AC7A91">
            <w:pPr>
              <w:jc w:val="both"/>
            </w:pPr>
          </w:p>
          <w:p w:rsidR="00F84206" w:rsidRDefault="00F84206" w:rsidP="00AC7A91">
            <w:pPr>
              <w:jc w:val="both"/>
            </w:pPr>
            <w:r>
              <w:t>4</w:t>
            </w:r>
          </w:p>
        </w:tc>
        <w:tc>
          <w:tcPr>
            <w:tcW w:w="3828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84206" w:rsidRPr="00BA79C7" w:rsidRDefault="00F8420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Oświadczenie rodziców</w:t>
            </w:r>
            <w:r w:rsidR="00AC7A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AC7A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prawnych opiekunów</w:t>
            </w:r>
          </w:p>
        </w:tc>
      </w:tr>
      <w:tr w:rsidR="00F84206" w:rsidTr="002C68A6">
        <w:tc>
          <w:tcPr>
            <w:tcW w:w="709" w:type="dxa"/>
          </w:tcPr>
          <w:p w:rsidR="002C68A6" w:rsidRDefault="002C68A6" w:rsidP="00F84206"/>
          <w:p w:rsidR="00F84206" w:rsidRDefault="00F84206" w:rsidP="00F84206">
            <w:r>
              <w:t>5.</w:t>
            </w:r>
          </w:p>
        </w:tc>
        <w:tc>
          <w:tcPr>
            <w:tcW w:w="4394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84206" w:rsidRDefault="00F8420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Wcześniejsze realizowanie przez dziecko obowiązku szkolnego w szkole podstawowej prowadzonej przez Gminę Wyry i znajdującej się w obwodzie gimnazjum</w:t>
            </w:r>
          </w:p>
          <w:p w:rsidR="002C68A6" w:rsidRDefault="002C68A6" w:rsidP="00AC7A91">
            <w:pPr>
              <w:jc w:val="both"/>
            </w:pPr>
          </w:p>
        </w:tc>
        <w:tc>
          <w:tcPr>
            <w:tcW w:w="1134" w:type="dxa"/>
          </w:tcPr>
          <w:p w:rsidR="002C68A6" w:rsidRDefault="002C68A6" w:rsidP="00AC7A91">
            <w:pPr>
              <w:jc w:val="both"/>
            </w:pPr>
          </w:p>
          <w:p w:rsidR="00F84206" w:rsidRDefault="00F84206" w:rsidP="00AC7A91">
            <w:pPr>
              <w:jc w:val="both"/>
            </w:pPr>
            <w:r>
              <w:t>2</w:t>
            </w:r>
          </w:p>
        </w:tc>
        <w:tc>
          <w:tcPr>
            <w:tcW w:w="3828" w:type="dxa"/>
          </w:tcPr>
          <w:p w:rsidR="002C68A6" w:rsidRDefault="002C68A6" w:rsidP="00AC7A9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84206" w:rsidRDefault="00F84206" w:rsidP="00AC7A91">
            <w:pPr>
              <w:jc w:val="both"/>
            </w:pPr>
            <w:r w:rsidRPr="00BA79C7">
              <w:rPr>
                <w:rFonts w:ascii="Times New Roman" w:eastAsia="Times New Roman" w:hAnsi="Times New Roman" w:cs="Times New Roman"/>
                <w:lang w:eastAsia="pl-PL"/>
              </w:rPr>
              <w:t>Informacja w dokumentacji szkoły</w:t>
            </w:r>
          </w:p>
        </w:tc>
      </w:tr>
    </w:tbl>
    <w:p w:rsidR="002E739C" w:rsidRDefault="002E739C"/>
    <w:sectPr w:rsidR="002E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7F"/>
    <w:rsid w:val="002C68A6"/>
    <w:rsid w:val="002E739C"/>
    <w:rsid w:val="003978DB"/>
    <w:rsid w:val="007A7ADA"/>
    <w:rsid w:val="00AC7A91"/>
    <w:rsid w:val="00BA79C7"/>
    <w:rsid w:val="00D0757F"/>
    <w:rsid w:val="00F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828B9-0CB3-415E-AD7B-1E62821E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05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dc:description/>
  <cp:lastModifiedBy>IlonaS</cp:lastModifiedBy>
  <cp:revision>6</cp:revision>
  <cp:lastPrinted>2016-01-29T08:53:00Z</cp:lastPrinted>
  <dcterms:created xsi:type="dcterms:W3CDTF">2016-01-29T07:16:00Z</dcterms:created>
  <dcterms:modified xsi:type="dcterms:W3CDTF">2016-01-29T12:02:00Z</dcterms:modified>
</cp:coreProperties>
</file>